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AB647" w14:textId="77777777" w:rsidR="00FB7528" w:rsidRDefault="00341E14" w:rsidP="00341E14">
      <w:pPr>
        <w:jc w:val="center"/>
      </w:pPr>
      <w:r w:rsidRPr="001D3E45">
        <w:rPr>
          <w:b/>
          <w:noProof/>
        </w:rPr>
        <w:drawing>
          <wp:inline distT="0" distB="0" distL="0" distR="0" wp14:anchorId="036BDCA7" wp14:editId="5BFCB055">
            <wp:extent cx="2402536" cy="611107"/>
            <wp:effectExtent l="0" t="0" r="1079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344" cy="61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FA719" w14:textId="77777777" w:rsidR="0031074F" w:rsidRDefault="0031074F" w:rsidP="00341E14">
      <w:pPr>
        <w:jc w:val="center"/>
        <w:rPr>
          <w:b/>
        </w:rPr>
      </w:pPr>
      <w:r>
        <w:br/>
      </w:r>
      <w:r w:rsidRPr="0031074F">
        <w:rPr>
          <w:b/>
        </w:rPr>
        <w:t>M.Div./M.B.A. Course Sequence</w:t>
      </w:r>
    </w:p>
    <w:p w14:paraId="2EBA33BD" w14:textId="77777777" w:rsidR="0031074F" w:rsidRDefault="0031074F" w:rsidP="00341E14">
      <w:pPr>
        <w:jc w:val="center"/>
        <w:rPr>
          <w:b/>
        </w:rPr>
      </w:pPr>
    </w:p>
    <w:tbl>
      <w:tblPr>
        <w:tblW w:w="15263" w:type="dxa"/>
        <w:jc w:val="center"/>
        <w:tblLook w:val="04A0" w:firstRow="1" w:lastRow="0" w:firstColumn="1" w:lastColumn="0" w:noHBand="0" w:noVBand="1"/>
      </w:tblPr>
      <w:tblGrid>
        <w:gridCol w:w="628"/>
        <w:gridCol w:w="5397"/>
        <w:gridCol w:w="4860"/>
        <w:gridCol w:w="4378"/>
      </w:tblGrid>
      <w:tr w:rsidR="0031074F" w:rsidRPr="00503D4A" w14:paraId="69CDB2B2" w14:textId="77777777" w:rsidTr="00503D4A">
        <w:trPr>
          <w:trHeight w:val="28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A257" w14:textId="77777777" w:rsidR="0031074F" w:rsidRPr="0031074F" w:rsidRDefault="0031074F" w:rsidP="0031074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1074F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C4CA" w14:textId="77777777" w:rsidR="0031074F" w:rsidRPr="00503D4A" w:rsidRDefault="0031074F" w:rsidP="0031074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Fall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436A" w14:textId="77777777" w:rsidR="0031074F" w:rsidRPr="00503D4A" w:rsidRDefault="0031074F" w:rsidP="0031074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FEAB" w14:textId="77777777" w:rsidR="0031074F" w:rsidRPr="00503D4A" w:rsidRDefault="0031074F" w:rsidP="0031074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Summer</w:t>
            </w:r>
          </w:p>
        </w:tc>
      </w:tr>
      <w:tr w:rsidR="0031074F" w:rsidRPr="00503D4A" w14:paraId="4A4F114E" w14:textId="77777777" w:rsidTr="00503D4A">
        <w:trPr>
          <w:trHeight w:val="28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48EF" w14:textId="1FEC749C" w:rsidR="0031074F" w:rsidRPr="00503D4A" w:rsidRDefault="0031074F" w:rsidP="0031074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 xml:space="preserve">Year 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AC61" w14:textId="77777777" w:rsidR="0031074F" w:rsidRPr="00503D4A" w:rsidRDefault="0031074F" w:rsidP="003107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THBL 501 or THBL 511 Hebrew or Greek Exegesis 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B785" w14:textId="77777777" w:rsidR="0031074F" w:rsidRPr="00503D4A" w:rsidRDefault="0031074F" w:rsidP="003107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THBL 502 or THBL 512 Hebrew or Greek Exegesis 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1839" w14:textId="77777777" w:rsidR="0031074F" w:rsidRPr="00503D4A" w:rsidRDefault="0031074F" w:rsidP="003107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1074F" w:rsidRPr="00503D4A" w14:paraId="48CD0A1D" w14:textId="77777777" w:rsidTr="00503D4A">
        <w:trPr>
          <w:trHeight w:val="28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CBEE" w14:textId="15F2D545" w:rsidR="0031074F" w:rsidRPr="00503D4A" w:rsidRDefault="0031074F" w:rsidP="0031074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="00503D4A" w:rsidRPr="00503D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4733" w14:textId="0D189B81" w:rsidR="0031074F" w:rsidRPr="00503D4A" w:rsidRDefault="00BD1EBF" w:rsidP="003107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THOT 500 </w:t>
            </w:r>
            <w:r w:rsidR="0031074F"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Foundations in Old Testament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2BEB" w14:textId="26A1DE67" w:rsidR="0031074F" w:rsidRPr="00503D4A" w:rsidRDefault="00BD1EBF" w:rsidP="003107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THNT 500 </w:t>
            </w:r>
            <w:r w:rsidR="0031074F"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Foundations in New Testament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BFA6" w14:textId="77777777" w:rsidR="0031074F" w:rsidRPr="00503D4A" w:rsidRDefault="0031074F" w:rsidP="0031074F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03D4A" w:rsidRPr="00503D4A" w14:paraId="31A003DC" w14:textId="77777777" w:rsidTr="00503D4A">
        <w:trPr>
          <w:trHeight w:val="296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C6F5" w14:textId="77777777" w:rsidR="00503D4A" w:rsidRPr="00503D4A" w:rsidRDefault="00503D4A" w:rsidP="00503D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AFB1" w14:textId="166723DF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Theme="majorHAnsi" w:eastAsia="Times New Roman" w:hAnsiTheme="majorHAnsi" w:cstheme="majorHAnsi"/>
                <w:sz w:val="22"/>
                <w:szCs w:val="22"/>
              </w:rPr>
              <w:t>THCH 500 Foundations in Church History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B21E4" w14:textId="58D942BC" w:rsidR="00503D4A" w:rsidRPr="00503D4A" w:rsidRDefault="00A64570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Theme="majorHAnsi" w:eastAsia="Times New Roman" w:hAnsiTheme="majorHAnsi" w:cstheme="majorHAnsi"/>
                <w:sz w:val="22"/>
                <w:szCs w:val="22"/>
              </w:rPr>
              <w:t>THPT 505 What You Do is a Sacred Calling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2D20" w14:textId="77777777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03D4A" w:rsidRPr="00503D4A" w14:paraId="55FEBE6F" w14:textId="77777777" w:rsidTr="00503D4A">
        <w:trPr>
          <w:trHeight w:val="269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E397" w14:textId="77777777" w:rsidR="00503D4A" w:rsidRPr="00503D4A" w:rsidRDefault="00503D4A" w:rsidP="00503D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FB70" w14:textId="3A159AD9" w:rsidR="00503D4A" w:rsidRPr="00503D4A" w:rsidRDefault="00A64570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Theme="majorHAnsi" w:eastAsia="Times New Roman" w:hAnsiTheme="majorHAnsi" w:cstheme="majorHAnsi"/>
                <w:sz w:val="22"/>
                <w:szCs w:val="22"/>
              </w:rPr>
              <w:t>THPT xxx Choose a Ministry Course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BA87" w14:textId="630816C0" w:rsidR="00503D4A" w:rsidRPr="00503D4A" w:rsidRDefault="00A64570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Theme="majorHAnsi" w:eastAsia="Times New Roman" w:hAnsiTheme="majorHAnsi" w:cstheme="majorHAnsi"/>
                <w:sz w:val="22"/>
                <w:szCs w:val="22"/>
              </w:rPr>
              <w:t>THPT xxx Choose a Ministry Course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816C" w14:textId="0959C452" w:rsidR="00503D4A" w:rsidRPr="00503D4A" w:rsidRDefault="00503D4A" w:rsidP="00503D4A">
            <w:pPr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B</w:t>
            </w:r>
            <w:r w:rsidR="00BD42C7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 xml:space="preserve">US </w:t>
            </w: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 xml:space="preserve">603 Accounting </w:t>
            </w:r>
            <w:r w:rsidR="00BD42C7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for Managers</w:t>
            </w:r>
          </w:p>
        </w:tc>
      </w:tr>
      <w:tr w:rsidR="00503D4A" w:rsidRPr="00503D4A" w14:paraId="43E6A716" w14:textId="77777777" w:rsidTr="00503D4A">
        <w:trPr>
          <w:trHeight w:val="28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9CFD" w14:textId="77777777" w:rsidR="00503D4A" w:rsidRPr="00503D4A" w:rsidRDefault="00503D4A" w:rsidP="00503D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68A2" w14:textId="01679A97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THSP 511 Spiritual Formation 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D6B5" w14:textId="1D9E1AC2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THSP 512 Spiritual Formation 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BF03" w14:textId="23ABC107" w:rsidR="00503D4A" w:rsidRPr="00503D4A" w:rsidRDefault="00503D4A" w:rsidP="00503D4A">
            <w:pPr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B</w:t>
            </w:r>
            <w:r w:rsidR="00BD42C7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US</w:t>
            </w: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 xml:space="preserve"> 605 Marketing </w:t>
            </w:r>
            <w:r w:rsidR="00BD42C7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Decision Making</w:t>
            </w:r>
          </w:p>
        </w:tc>
      </w:tr>
      <w:tr w:rsidR="00503D4A" w:rsidRPr="00503D4A" w14:paraId="4932E1B2" w14:textId="77777777" w:rsidTr="00503D4A">
        <w:trPr>
          <w:trHeight w:val="28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DE66" w14:textId="77777777" w:rsidR="00503D4A" w:rsidRPr="00503D4A" w:rsidRDefault="00503D4A" w:rsidP="00503D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95A5" w14:textId="77777777" w:rsidR="00503D4A" w:rsidRPr="00503D4A" w:rsidRDefault="00503D4A" w:rsidP="00503D4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13 hours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A354" w14:textId="77777777" w:rsidR="00503D4A" w:rsidRPr="00503D4A" w:rsidRDefault="00503D4A" w:rsidP="00503D4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13 hours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8375" w14:textId="77777777" w:rsidR="00503D4A" w:rsidRPr="00503D4A" w:rsidRDefault="00503D4A" w:rsidP="00503D4A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6 hours</w:t>
            </w:r>
          </w:p>
        </w:tc>
      </w:tr>
      <w:tr w:rsidR="00503D4A" w:rsidRPr="00503D4A" w14:paraId="6039490C" w14:textId="77777777" w:rsidTr="00503D4A">
        <w:trPr>
          <w:trHeight w:val="377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3378" w14:textId="11A22F07" w:rsidR="00503D4A" w:rsidRPr="00503D4A" w:rsidRDefault="00503D4A" w:rsidP="00503D4A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5936" w14:textId="3CE9C445" w:rsidR="00503D4A" w:rsidRPr="00503D4A" w:rsidRDefault="00A64570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Theme="majorHAnsi" w:eastAsia="Times New Roman" w:hAnsiTheme="majorHAnsi" w:cstheme="majorHAnsi"/>
                <w:sz w:val="22"/>
                <w:szCs w:val="22"/>
              </w:rPr>
              <w:t>THTP 500 Foundations in Theology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58F" w14:textId="21E1DE0E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Theme="majorHAnsi" w:eastAsia="Times New Roman" w:hAnsiTheme="majorHAnsi" w:cstheme="majorHAnsi"/>
                <w:sz w:val="22"/>
                <w:szCs w:val="22"/>
              </w:rPr>
              <w:t>THPT 500 Global Perspectives in Ministry &amp; Mission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49BA" w14:textId="77777777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03D4A" w:rsidRPr="00503D4A" w14:paraId="394CB4AB" w14:textId="77777777" w:rsidTr="00503D4A">
        <w:trPr>
          <w:trHeight w:val="28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4175" w14:textId="5F1658F1" w:rsidR="00503D4A" w:rsidRPr="00503D4A" w:rsidRDefault="00503D4A" w:rsidP="00503D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2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CEC9" w14:textId="7DAB9F7E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Theme="majorHAnsi" w:eastAsia="Times New Roman" w:hAnsiTheme="majorHAnsi" w:cstheme="majorHAnsi"/>
                <w:sz w:val="22"/>
                <w:szCs w:val="22"/>
              </w:rPr>
              <w:t>THPT 506 Preaching</w:t>
            </w:r>
            <w:r w:rsidR="00A64570" w:rsidRPr="00503D4A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F872" w14:textId="6948B85C" w:rsidR="00503D4A" w:rsidRPr="00503D4A" w:rsidRDefault="00A64570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Theme="majorHAnsi" w:eastAsia="Times New Roman" w:hAnsiTheme="majorHAnsi" w:cstheme="majorHAnsi"/>
                <w:sz w:val="22"/>
                <w:szCs w:val="22"/>
              </w:rPr>
              <w:t>THOT xxx Choose an Old Testament Elective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F7F8" w14:textId="77777777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03D4A" w:rsidRPr="00503D4A" w14:paraId="7C586E15" w14:textId="77777777" w:rsidTr="00503D4A">
        <w:trPr>
          <w:trHeight w:val="28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DA37" w14:textId="77777777" w:rsidR="00503D4A" w:rsidRPr="00503D4A" w:rsidRDefault="00503D4A" w:rsidP="00503D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3E82" w14:textId="75E1433B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Theme="majorHAnsi" w:eastAsia="Times New Roman" w:hAnsiTheme="majorHAnsi" w:cstheme="majorHAnsi"/>
                <w:sz w:val="22"/>
                <w:szCs w:val="22"/>
              </w:rPr>
              <w:t>THPT 701 Leadership in Context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C27D" w14:textId="08CEBAEA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Theme="majorHAnsi" w:eastAsia="Times New Roman" w:hAnsiTheme="majorHAnsi" w:cstheme="majorHAnsi"/>
                <w:sz w:val="22"/>
                <w:szCs w:val="22"/>
              </w:rPr>
              <w:t>THPT 702 Leadership &amp; Polity in the Church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1743" w14:textId="1B70ABE1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03D4A" w:rsidRPr="00503D4A" w14:paraId="7CB4FDAA" w14:textId="77777777" w:rsidTr="00503D4A">
        <w:trPr>
          <w:trHeight w:val="28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087F" w14:textId="77777777" w:rsidR="00503D4A" w:rsidRPr="00503D4A" w:rsidRDefault="00503D4A" w:rsidP="00503D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ED7E" w14:textId="77777777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THPT 511 Vocational Formation 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D030" w14:textId="77777777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THPT 512 Vocational Formation 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C457" w14:textId="4C7EA08B" w:rsidR="00503D4A" w:rsidRPr="00503D4A" w:rsidRDefault="00BD42C7" w:rsidP="00503D4A">
            <w:pPr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US</w:t>
            </w: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X</w:t>
            </w: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XX Elective</w:t>
            </w:r>
          </w:p>
        </w:tc>
      </w:tr>
      <w:tr w:rsidR="00503D4A" w:rsidRPr="00503D4A" w14:paraId="6CEAD9F3" w14:textId="77777777" w:rsidTr="00503D4A">
        <w:trPr>
          <w:trHeight w:val="56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6E93" w14:textId="77777777" w:rsidR="00503D4A" w:rsidRPr="00503D4A" w:rsidRDefault="00503D4A" w:rsidP="00503D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D524" w14:textId="60AAC609" w:rsidR="00503D4A" w:rsidRPr="00503D4A" w:rsidRDefault="00503D4A" w:rsidP="00503D4A">
            <w:pPr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B</w:t>
            </w:r>
            <w:r w:rsidR="00BD42C7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US</w:t>
            </w: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 xml:space="preserve"> 601 </w:t>
            </w:r>
            <w:r w:rsidR="00BD42C7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 xml:space="preserve">Global </w:t>
            </w: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 xml:space="preserve">Managerial Economics </w:t>
            </w:r>
            <w:r w:rsidR="00486D08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br/>
            </w: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and B</w:t>
            </w:r>
            <w:r w:rsidR="00BD42C7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US</w:t>
            </w: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 xml:space="preserve"> 609 Financ</w:t>
            </w:r>
            <w:r w:rsidR="00BD42C7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ial Decision Making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BAD0" w14:textId="4621A9DE" w:rsidR="00503D4A" w:rsidRPr="00503D4A" w:rsidRDefault="00503D4A" w:rsidP="00503D4A">
            <w:pPr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B</w:t>
            </w:r>
            <w:r w:rsidR="00BD42C7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US</w:t>
            </w: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 xml:space="preserve"> 604 </w:t>
            </w:r>
            <w:r w:rsidR="00BD42C7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Legal Environment of Business</w:t>
            </w: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 xml:space="preserve"> </w:t>
            </w:r>
            <w:r w:rsidR="00BD42C7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br/>
            </w: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and B</w:t>
            </w:r>
            <w:r w:rsidR="00BD42C7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 xml:space="preserve">US </w:t>
            </w: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613 Ethical Leadership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BDC4" w14:textId="54CEEDDC" w:rsidR="00503D4A" w:rsidRPr="00503D4A" w:rsidRDefault="00BD42C7" w:rsidP="00503D4A">
            <w:pPr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US</w:t>
            </w: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 xml:space="preserve"> 6</w:t>
            </w:r>
            <w:r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 xml:space="preserve">06 </w:t>
            </w:r>
            <w:r w:rsidRPr="00BD42C7">
              <w:rPr>
                <w:rFonts w:ascii="Calibri" w:eastAsia="Times New Roman" w:hAnsi="Calibri" w:cs="Times New Roman"/>
                <w:b/>
                <w:bCs/>
                <w:iCs/>
                <w:color w:val="FF6600"/>
                <w:sz w:val="22"/>
                <w:szCs w:val="22"/>
              </w:rPr>
              <w:t>Decision Making and Decision Analytics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FF6600"/>
                <w:sz w:val="22"/>
                <w:szCs w:val="22"/>
              </w:rPr>
              <w:t xml:space="preserve"> or BUS 611 </w:t>
            </w:r>
            <w:r w:rsidRPr="00BD42C7">
              <w:rPr>
                <w:rFonts w:ascii="Calibri" w:eastAsia="Times New Roman" w:hAnsi="Calibri" w:cs="Times New Roman"/>
                <w:b/>
                <w:bCs/>
                <w:iCs/>
                <w:color w:val="FF6600"/>
                <w:sz w:val="22"/>
                <w:szCs w:val="22"/>
              </w:rPr>
              <w:t>Supply Chain and Logistics Management</w:t>
            </w:r>
          </w:p>
        </w:tc>
      </w:tr>
      <w:tr w:rsidR="00503D4A" w:rsidRPr="00503D4A" w14:paraId="1ABDB3B3" w14:textId="77777777" w:rsidTr="00503D4A">
        <w:trPr>
          <w:trHeight w:val="28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1FA4" w14:textId="77777777" w:rsidR="00503D4A" w:rsidRPr="00503D4A" w:rsidRDefault="00503D4A" w:rsidP="00503D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7A79" w14:textId="77777777" w:rsidR="00503D4A" w:rsidRPr="00503D4A" w:rsidRDefault="00503D4A" w:rsidP="00503D4A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(13 Hours each session)</w:t>
            </w:r>
            <w:r w:rsidRPr="00503D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16 Hours Total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27A8" w14:textId="77777777" w:rsidR="00503D4A" w:rsidRPr="00503D4A" w:rsidRDefault="00503D4A" w:rsidP="00503D4A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(13 Hours each session)</w:t>
            </w:r>
            <w:r w:rsidRPr="00503D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16 Hours Total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3E9B" w14:textId="77777777" w:rsidR="00503D4A" w:rsidRPr="00503D4A" w:rsidRDefault="00503D4A" w:rsidP="00503D4A">
            <w:pPr>
              <w:jc w:val="right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6 hours</w:t>
            </w:r>
          </w:p>
        </w:tc>
      </w:tr>
      <w:tr w:rsidR="00503D4A" w:rsidRPr="00503D4A" w14:paraId="14B264F0" w14:textId="77777777" w:rsidTr="00503D4A">
        <w:trPr>
          <w:trHeight w:val="28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A960" w14:textId="04D7A8C9" w:rsidR="00503D4A" w:rsidRPr="00503D4A" w:rsidRDefault="00503D4A" w:rsidP="00503D4A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 xml:space="preserve">Year 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AF6C" w14:textId="049D75E2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Theme="majorHAnsi" w:eastAsia="Times New Roman" w:hAnsiTheme="majorHAnsi" w:cstheme="majorHAnsi"/>
                <w:sz w:val="22"/>
                <w:szCs w:val="22"/>
              </w:rPr>
              <w:t>THPT Comparative Religions Elective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C3A3" w14:textId="5D4D7A9E" w:rsidR="00503D4A" w:rsidRPr="00503D4A" w:rsidRDefault="00A64570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Theme="majorHAnsi" w:eastAsia="Times New Roman" w:hAnsiTheme="majorHAnsi" w:cstheme="majorHAnsi"/>
                <w:sz w:val="22"/>
                <w:szCs w:val="22"/>
              </w:rPr>
              <w:t>THET 500 Ethics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125D" w14:textId="77777777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03D4A" w:rsidRPr="00503D4A" w14:paraId="5424EE41" w14:textId="77777777" w:rsidTr="00503D4A">
        <w:trPr>
          <w:trHeight w:val="28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F513" w14:textId="4D425585" w:rsidR="00503D4A" w:rsidRPr="00503D4A" w:rsidRDefault="00503D4A" w:rsidP="00503D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3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A1FC" w14:textId="77777777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THTP xxx Theology Elective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1058" w14:textId="0E42D1E3" w:rsidR="00503D4A" w:rsidRPr="00503D4A" w:rsidRDefault="00A64570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THSP xxx Spirituality Elective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EAF8" w14:textId="231B8F24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03D4A" w:rsidRPr="00503D4A" w14:paraId="4D3560E8" w14:textId="77777777" w:rsidTr="00503D4A">
        <w:trPr>
          <w:trHeight w:val="28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1C5D" w14:textId="77777777" w:rsidR="00503D4A" w:rsidRPr="00503D4A" w:rsidRDefault="00503D4A" w:rsidP="00503D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14" w14:textId="3BB26B10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Theme="majorHAnsi" w:eastAsia="Times New Roman" w:hAnsiTheme="majorHAnsi" w:cstheme="majorHAnsi"/>
                <w:sz w:val="22"/>
                <w:szCs w:val="22"/>
              </w:rPr>
              <w:t>THNT xxx Choose a New Testament Elective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1131" w14:textId="044B7D66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Choose a Cultural Context Elective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7738" w14:textId="77777777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03D4A" w:rsidRPr="00503D4A" w14:paraId="4860FBD4" w14:textId="77777777" w:rsidTr="00503D4A">
        <w:trPr>
          <w:trHeight w:val="28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7BA7" w14:textId="77777777" w:rsidR="00503D4A" w:rsidRPr="00503D4A" w:rsidRDefault="00503D4A" w:rsidP="00503D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6134" w14:textId="334F60F7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THPT 513 Ministerial Integration 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CFD3" w14:textId="77777777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THPT 514 Ministerial Integration 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9383" w14:textId="77777777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03D4A" w:rsidRPr="00503D4A" w14:paraId="46C6A4DD" w14:textId="77777777" w:rsidTr="00503D4A">
        <w:trPr>
          <w:trHeight w:val="56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DBF1" w14:textId="77777777" w:rsidR="00503D4A" w:rsidRPr="00503D4A" w:rsidRDefault="00503D4A" w:rsidP="00503D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83EB" w14:textId="75B6F5F6" w:rsidR="00503D4A" w:rsidRPr="00503D4A" w:rsidRDefault="00A64570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Theme="majorHAnsi" w:eastAsia="Times New Roman" w:hAnsiTheme="majorHAnsi" w:cstheme="majorHAnsi"/>
                <w:sz w:val="22"/>
                <w:szCs w:val="22"/>
              </w:rPr>
              <w:t>THPT 502 Emotional Intelligence in Ministry &amp; Leadership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A044" w14:textId="25C46277" w:rsidR="00503D4A" w:rsidRPr="00503D4A" w:rsidRDefault="00503D4A" w:rsidP="00503D4A">
            <w:pPr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B</w:t>
            </w:r>
            <w:r w:rsidR="00BD42C7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 xml:space="preserve">US </w:t>
            </w: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6</w:t>
            </w:r>
            <w:r w:rsidR="00BD42C7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02</w:t>
            </w: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 xml:space="preserve"> </w:t>
            </w:r>
            <w:r w:rsidR="00BD42C7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Human Capital Management</w:t>
            </w: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 xml:space="preserve"> </w:t>
            </w:r>
            <w:r w:rsidR="00BD42C7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br/>
            </w: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and B</w:t>
            </w:r>
            <w:r w:rsidR="00BD42C7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>US</w:t>
            </w:r>
            <w:r w:rsidRPr="00503D4A">
              <w:rPr>
                <w:rFonts w:ascii="Calibri" w:eastAsia="Times New Roman" w:hAnsi="Calibri" w:cs="Times New Roman"/>
                <w:b/>
                <w:bCs/>
                <w:color w:val="FF6600"/>
                <w:sz w:val="22"/>
                <w:szCs w:val="22"/>
              </w:rPr>
              <w:t xml:space="preserve"> 699 Strategy/Capstone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3EFF" w14:textId="77777777" w:rsidR="00503D4A" w:rsidRPr="00503D4A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03D4A" w:rsidRPr="0031074F" w14:paraId="475509FD" w14:textId="77777777" w:rsidTr="00503D4A">
        <w:trPr>
          <w:trHeight w:val="28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7F29" w14:textId="77777777" w:rsidR="00503D4A" w:rsidRPr="00503D4A" w:rsidRDefault="00503D4A" w:rsidP="00503D4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FAB" w14:textId="19FFC348" w:rsidR="00503D4A" w:rsidRPr="00503D4A" w:rsidRDefault="00503D4A" w:rsidP="00503D4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13 hours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A2EB" w14:textId="77777777" w:rsidR="00503D4A" w:rsidRPr="0031074F" w:rsidRDefault="00503D4A" w:rsidP="00503D4A">
            <w:pPr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503D4A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(13 Hours each session)</w:t>
            </w:r>
            <w:r w:rsidRPr="00503D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16 Hours Total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C526" w14:textId="77777777" w:rsidR="00503D4A" w:rsidRPr="0031074F" w:rsidRDefault="00503D4A" w:rsidP="00503D4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1074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246CF7D1" w14:textId="77777777" w:rsidR="0031074F" w:rsidRPr="0031074F" w:rsidRDefault="0031074F" w:rsidP="00341E14">
      <w:pPr>
        <w:jc w:val="center"/>
        <w:rPr>
          <w:b/>
        </w:rPr>
      </w:pPr>
    </w:p>
    <w:sectPr w:rsidR="0031074F" w:rsidRPr="0031074F" w:rsidSect="005F72A1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14"/>
    <w:rsid w:val="0031074F"/>
    <w:rsid w:val="00341E14"/>
    <w:rsid w:val="003536E4"/>
    <w:rsid w:val="00486D08"/>
    <w:rsid w:val="00503D4A"/>
    <w:rsid w:val="00505433"/>
    <w:rsid w:val="00555E14"/>
    <w:rsid w:val="005F72A1"/>
    <w:rsid w:val="00A64570"/>
    <w:rsid w:val="00BB2C36"/>
    <w:rsid w:val="00BC03D5"/>
    <w:rsid w:val="00BD1EBF"/>
    <w:rsid w:val="00BD42C7"/>
    <w:rsid w:val="00F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F920E"/>
  <w14:defaultImageDpi w14:val="300"/>
  <w15:docId w15:val="{7361A2F0-75F3-B04B-9402-06C9B3B3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E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1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1427</Characters>
  <Application>Microsoft Office Word</Application>
  <DocSecurity>0</DocSecurity>
  <Lines>11</Lines>
  <Paragraphs>3</Paragraphs>
  <ScaleCrop>false</ScaleCrop>
  <Company>Mercer University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6</cp:revision>
  <cp:lastPrinted>2020-02-14T16:08:00Z</cp:lastPrinted>
  <dcterms:created xsi:type="dcterms:W3CDTF">2024-04-08T20:17:00Z</dcterms:created>
  <dcterms:modified xsi:type="dcterms:W3CDTF">2025-05-28T16:55:00Z</dcterms:modified>
</cp:coreProperties>
</file>